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E2C" w14:textId="77777777" w:rsidR="00A45773" w:rsidRDefault="00A45773" w:rsidP="00A45773"/>
    <w:p w14:paraId="5E8A57DA" w14:textId="6B5EF791" w:rsidR="00A45773" w:rsidRPr="00A45773" w:rsidRDefault="00A45773" w:rsidP="00A45773">
      <w:pPr>
        <w:jc w:val="center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Родительское собрание «Что такое адаптация».</w:t>
      </w:r>
    </w:p>
    <w:p w14:paraId="354C6B64" w14:textId="01448EA6" w:rsidR="00A45773" w:rsidRPr="00A45773" w:rsidRDefault="00A45773" w:rsidP="00A45773">
      <w:pPr>
        <w:jc w:val="right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Выполнил педагог-психолог МАДОУ 29 «Василек»</w:t>
      </w:r>
    </w:p>
    <w:p w14:paraId="5F9F6723" w14:textId="11E509BD" w:rsidR="00A45773" w:rsidRPr="00A45773" w:rsidRDefault="00A45773" w:rsidP="00A45773">
      <w:pPr>
        <w:jc w:val="right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Гусева Екатерина Николаевна</w:t>
      </w:r>
    </w:p>
    <w:p w14:paraId="5F53150E" w14:textId="1B09B5A6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Цель: содействовать проявлению искренней заинтересованности родителей в обеспечении гибкой адаптации ребенка к условиям детского сада и их готовности к эмоциональной поддержке малыша в этот период.</w:t>
      </w:r>
    </w:p>
    <w:p w14:paraId="115B9C65" w14:textId="5E734673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Оборудование: мяч, презентация, мультимедийная установка, доска или мольберт, конструктор LEGO.</w:t>
      </w:r>
    </w:p>
    <w:p w14:paraId="028B8E29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Ход семинара-практикума:</w:t>
      </w:r>
    </w:p>
    <w:p w14:paraId="3ED9689A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   Здравствуйте, уважаемые родители. Я очень рада, что вы нашли возможность принять участие в нашем семинаре. Тема нашей сегодняшней встречи: «Адаптация к детскому саду» Прежде, чем начать говорить на эту тему, я предлагаю нам познакомиться. </w:t>
      </w:r>
    </w:p>
    <w:p w14:paraId="358EAE25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Упражнение «Клубок»</w:t>
      </w:r>
    </w:p>
    <w:p w14:paraId="3DBB95E3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 Сейчас я пущу по кругу клубок ниток, а ваша задача намотать его себе на палец, а пока вы его наматываете рассказать коротко о себе и о своём ребёнке (родители выполняют задание). Ну, а теперь, когда мы с вами уже познакомились, я предлагаю размотать наш клубок в обратном порядке и пока вы будете его разматывать поделитесь с нами своими чувствами с которыми вы столкнулись, когда привели малыша в детский сад. Расскажите о тревогах, о страх, а может быть вы абсолютно спокойны (родители выполняют задание).</w:t>
      </w:r>
    </w:p>
    <w:p w14:paraId="6071F423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 Замечательно! Вот наше знакомство с вами и состоялось. Большинство из вас, когда говорили про свои чувства говорили про тревожность, страхи и опасения. Основные опасения были связаны с тем, что ребёнок не привыкнет к детскому саду, у него не будет друзей, не примет воспитатель (психолог перечисляет страхи родителей, которые они озвучили). Давайте попробуем с вами разобраться, что же такое адаптация.</w:t>
      </w:r>
    </w:p>
    <w:p w14:paraId="0EAFD848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Мини-лекция «Что такое адаптация?» </w:t>
      </w:r>
    </w:p>
    <w:p w14:paraId="0B08F569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Показ презентации для родителей «Адаптация к детскому саду»</w:t>
      </w:r>
    </w:p>
    <w:p w14:paraId="71BB79E9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Слайд № 2</w:t>
      </w:r>
    </w:p>
    <w:p w14:paraId="4040C566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Что же такое адаптация? </w:t>
      </w:r>
    </w:p>
    <w:p w14:paraId="0FE1A74F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Адаптация – это приспособление организма к новым для него условиям, создание новых привычек и стереотипов.</w:t>
      </w:r>
    </w:p>
    <w:p w14:paraId="5EDC3F97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Для большей наглядности приведу пример: «Садовник, собираясь пересаживать дерево, готовит участок, бережно окапывает дерево, стараясь не повредить его корневую систему, пересаживает вместе с землей. Несмотря на все его усилия, дерево на новом месте болеет, пока не приживется.»</w:t>
      </w:r>
    </w:p>
    <w:p w14:paraId="42805F0B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Так и с нашими детьми. Мы приводим наших детей из семьи в детский сад и им также как тому деревцу нужно привыкнуть к новой обстановке. Но есть моменты, которые осложняют этот процесс.</w:t>
      </w:r>
    </w:p>
    <w:p w14:paraId="51CB0502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Прежде всего это:</w:t>
      </w:r>
    </w:p>
    <w:p w14:paraId="748BF9A9" w14:textId="6ACB28FF" w:rsidR="00A45773" w:rsidRPr="001011D2" w:rsidRDefault="00A45773" w:rsidP="001011D2">
      <w:pPr>
        <w:pStyle w:val="a3"/>
        <w:numPr>
          <w:ilvl w:val="0"/>
          <w:numId w:val="7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строгий режим дня в детском саду</w:t>
      </w:r>
    </w:p>
    <w:p w14:paraId="38F5C3BA" w14:textId="0EF0ACB6" w:rsidR="00A45773" w:rsidRPr="001011D2" w:rsidRDefault="00A45773" w:rsidP="001011D2">
      <w:pPr>
        <w:pStyle w:val="a3"/>
        <w:numPr>
          <w:ilvl w:val="0"/>
          <w:numId w:val="7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lastRenderedPageBreak/>
        <w:t>отсутствие родителей в течение длительного времени</w:t>
      </w:r>
    </w:p>
    <w:p w14:paraId="47628FCF" w14:textId="421E6F26" w:rsidR="00A45773" w:rsidRPr="001011D2" w:rsidRDefault="00A45773" w:rsidP="001011D2">
      <w:pPr>
        <w:pStyle w:val="a3"/>
        <w:numPr>
          <w:ilvl w:val="0"/>
          <w:numId w:val="7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новые требования к поведению</w:t>
      </w:r>
    </w:p>
    <w:p w14:paraId="2B33DEDA" w14:textId="249AE504" w:rsidR="00A45773" w:rsidRPr="001011D2" w:rsidRDefault="00A45773" w:rsidP="001011D2">
      <w:pPr>
        <w:pStyle w:val="a3"/>
        <w:numPr>
          <w:ilvl w:val="0"/>
          <w:numId w:val="7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постоянный контакт со сверстниками</w:t>
      </w:r>
    </w:p>
    <w:p w14:paraId="7FF92530" w14:textId="6550869E" w:rsidR="00A45773" w:rsidRPr="001011D2" w:rsidRDefault="00A45773" w:rsidP="001011D2">
      <w:pPr>
        <w:pStyle w:val="a3"/>
        <w:numPr>
          <w:ilvl w:val="0"/>
          <w:numId w:val="7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новое помещение</w:t>
      </w:r>
    </w:p>
    <w:p w14:paraId="14149408" w14:textId="5D495621" w:rsidR="00A45773" w:rsidRPr="001011D2" w:rsidRDefault="00A45773" w:rsidP="001011D2">
      <w:pPr>
        <w:pStyle w:val="a3"/>
        <w:numPr>
          <w:ilvl w:val="0"/>
          <w:numId w:val="7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другой стиль общения</w:t>
      </w:r>
    </w:p>
    <w:p w14:paraId="747FB877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Слайд № 3</w:t>
      </w:r>
    </w:p>
    <w:p w14:paraId="62D4AAF5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Длительность адаптационного периода у всех детей может быть разная. У одних период адаптации протекает 2-3 недели, у других – месяц, а у третьих может длиться до полгода и более.</w:t>
      </w:r>
    </w:p>
    <w:p w14:paraId="13AF716B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Длительность адаптации будет зависеть прежде всего от:</w:t>
      </w:r>
    </w:p>
    <w:p w14:paraId="4C9EC560" w14:textId="471C0D43" w:rsidR="00A45773" w:rsidRPr="001011D2" w:rsidRDefault="00A45773" w:rsidP="001011D2">
      <w:pPr>
        <w:pStyle w:val="a3"/>
        <w:numPr>
          <w:ilvl w:val="0"/>
          <w:numId w:val="8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возраста</w:t>
      </w:r>
    </w:p>
    <w:p w14:paraId="0206D3DD" w14:textId="1A35A1E7" w:rsidR="00A45773" w:rsidRPr="001011D2" w:rsidRDefault="00A45773" w:rsidP="001011D2">
      <w:pPr>
        <w:pStyle w:val="a3"/>
        <w:numPr>
          <w:ilvl w:val="0"/>
          <w:numId w:val="8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состояния здоровья</w:t>
      </w:r>
    </w:p>
    <w:p w14:paraId="5AFA6C8C" w14:textId="1690D73D" w:rsidR="00A45773" w:rsidRPr="001011D2" w:rsidRDefault="00A45773" w:rsidP="001011D2">
      <w:pPr>
        <w:pStyle w:val="a3"/>
        <w:numPr>
          <w:ilvl w:val="0"/>
          <w:numId w:val="8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наличие режима</w:t>
      </w:r>
    </w:p>
    <w:p w14:paraId="54231798" w14:textId="4D9DFB1A" w:rsidR="00A45773" w:rsidRPr="001011D2" w:rsidRDefault="00A45773" w:rsidP="001011D2">
      <w:pPr>
        <w:pStyle w:val="a3"/>
        <w:numPr>
          <w:ilvl w:val="0"/>
          <w:numId w:val="8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умения общаться</w:t>
      </w:r>
    </w:p>
    <w:p w14:paraId="614CFFCD" w14:textId="40B6FA46" w:rsidR="00A45773" w:rsidRPr="001011D2" w:rsidRDefault="00A45773" w:rsidP="001011D2">
      <w:pPr>
        <w:pStyle w:val="a3"/>
        <w:numPr>
          <w:ilvl w:val="0"/>
          <w:numId w:val="8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сформированности предметной и игровой деятельности</w:t>
      </w:r>
    </w:p>
    <w:p w14:paraId="61FE56A7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Слайд № 4</w:t>
      </w:r>
    </w:p>
    <w:p w14:paraId="754F362E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Также хотелось бы остановиться на том, что может осложнить процесс адаптации:</w:t>
      </w:r>
    </w:p>
    <w:p w14:paraId="7ADE8A07" w14:textId="7C94C90F" w:rsidR="00A45773" w:rsidRPr="001011D2" w:rsidRDefault="00A45773" w:rsidP="001011D2">
      <w:pPr>
        <w:pStyle w:val="a3"/>
        <w:numPr>
          <w:ilvl w:val="0"/>
          <w:numId w:val="9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Отсутствие режима дня дома</w:t>
      </w:r>
    </w:p>
    <w:p w14:paraId="4662308B" w14:textId="72F23DFB" w:rsidR="00A45773" w:rsidRPr="001011D2" w:rsidRDefault="00A45773" w:rsidP="001011D2">
      <w:pPr>
        <w:pStyle w:val="a3"/>
        <w:numPr>
          <w:ilvl w:val="0"/>
          <w:numId w:val="9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Отсутствие навыков самообслуживания</w:t>
      </w:r>
    </w:p>
    <w:p w14:paraId="3FED2408" w14:textId="5240B800" w:rsidR="00A45773" w:rsidRPr="001011D2" w:rsidRDefault="00A45773" w:rsidP="001011D2">
      <w:pPr>
        <w:pStyle w:val="a3"/>
        <w:numPr>
          <w:ilvl w:val="0"/>
          <w:numId w:val="9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Отсутствие речи</w:t>
      </w:r>
    </w:p>
    <w:p w14:paraId="078C1117" w14:textId="17DFAE8C" w:rsidR="00A45773" w:rsidRPr="001011D2" w:rsidRDefault="00A45773" w:rsidP="001011D2">
      <w:pPr>
        <w:pStyle w:val="a3"/>
        <w:numPr>
          <w:ilvl w:val="0"/>
          <w:numId w:val="9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Отсутствие навыков общения со сверстниками и взрослыми</w:t>
      </w:r>
    </w:p>
    <w:p w14:paraId="23784C17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Чтобы всего этого избежать задача взрослых:</w:t>
      </w:r>
    </w:p>
    <w:p w14:paraId="590BD2B0" w14:textId="4DA3D9C5" w:rsidR="00A45773" w:rsidRPr="001011D2" w:rsidRDefault="00A45773" w:rsidP="001011D2">
      <w:pPr>
        <w:pStyle w:val="a3"/>
        <w:numPr>
          <w:ilvl w:val="0"/>
          <w:numId w:val="10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Научить детей элементарным навыкам самообслуживания;</w:t>
      </w:r>
    </w:p>
    <w:p w14:paraId="359E9CF4" w14:textId="21E63AB4" w:rsidR="00A45773" w:rsidRPr="001011D2" w:rsidRDefault="00A45773" w:rsidP="001011D2">
      <w:pPr>
        <w:pStyle w:val="a3"/>
        <w:numPr>
          <w:ilvl w:val="0"/>
          <w:numId w:val="10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Поддерживать дома режим дня детского сада;</w:t>
      </w:r>
    </w:p>
    <w:p w14:paraId="20F80F83" w14:textId="1866C098" w:rsidR="00A45773" w:rsidRPr="001011D2" w:rsidRDefault="00A45773" w:rsidP="001011D2">
      <w:pPr>
        <w:pStyle w:val="a3"/>
        <w:numPr>
          <w:ilvl w:val="0"/>
          <w:numId w:val="10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Настраивать ребёнка на детский сад только положительно.</w:t>
      </w:r>
    </w:p>
    <w:p w14:paraId="6777EA61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Теперь вы знаете, что такое адаптация, какие сложности могут возникнуть в этот период. </w:t>
      </w:r>
    </w:p>
    <w:p w14:paraId="7E678A9D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Слайд № 5</w:t>
      </w:r>
    </w:p>
    <w:p w14:paraId="653DA125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Упражнение «Рекомендации»</w:t>
      </w:r>
    </w:p>
    <w:p w14:paraId="085BE8E1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   А теперь давайте вместе с вами подумает, что можем сделать мы родители, чтобы адаптация протекала намного легче. Вы предлагайте свои варианты, а я буду записывать. Чтобы каждый мог высказаться мы будем перекидывать друг другу мяч. Начну я: «Соблюдать режим дня» (психолог кидает мяч одному из родителей, а тот предлагает свои рекомендации, а психолог записывает на мольберте и так пока все участники не выскажутся). Замечательно! Давайте посмотрим, что у нас получилось (психолог зачитывает все рекомендации).</w:t>
      </w:r>
    </w:p>
    <w:p w14:paraId="4901AA72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•</w:t>
      </w:r>
      <w:r w:rsidRPr="00A45773">
        <w:rPr>
          <w:rFonts w:ascii="Liberation Serif" w:hAnsi="Liberation Serif"/>
          <w:sz w:val="24"/>
          <w:szCs w:val="24"/>
        </w:rPr>
        <w:tab/>
        <w:t>Соблюдать режим дня.</w:t>
      </w:r>
    </w:p>
    <w:p w14:paraId="5FF4C5C8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•</w:t>
      </w:r>
      <w:r w:rsidRPr="00A45773">
        <w:rPr>
          <w:rFonts w:ascii="Liberation Serif" w:hAnsi="Liberation Serif"/>
          <w:sz w:val="24"/>
          <w:szCs w:val="24"/>
        </w:rPr>
        <w:tab/>
        <w:t>Стараться не пропускать детский сад.</w:t>
      </w:r>
    </w:p>
    <w:p w14:paraId="4C5478D9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•</w:t>
      </w:r>
      <w:r w:rsidRPr="00A45773">
        <w:rPr>
          <w:rFonts w:ascii="Liberation Serif" w:hAnsi="Liberation Serif"/>
          <w:sz w:val="24"/>
          <w:szCs w:val="24"/>
        </w:rPr>
        <w:tab/>
        <w:t>Быть терпимыми к капризам детей.</w:t>
      </w:r>
    </w:p>
    <w:p w14:paraId="5FAD0BF3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•</w:t>
      </w:r>
      <w:r w:rsidRPr="00A45773">
        <w:rPr>
          <w:rFonts w:ascii="Liberation Serif" w:hAnsi="Liberation Serif"/>
          <w:sz w:val="24"/>
          <w:szCs w:val="24"/>
        </w:rPr>
        <w:tab/>
        <w:t>Забирать из детского сада пораньше.</w:t>
      </w:r>
    </w:p>
    <w:p w14:paraId="0CB0516E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•</w:t>
      </w:r>
      <w:r w:rsidRPr="00A45773">
        <w:rPr>
          <w:rFonts w:ascii="Liberation Serif" w:hAnsi="Liberation Serif"/>
          <w:sz w:val="24"/>
          <w:szCs w:val="24"/>
        </w:rPr>
        <w:tab/>
        <w:t>Набраться терпения.</w:t>
      </w:r>
    </w:p>
    <w:p w14:paraId="6330AEDE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lastRenderedPageBreak/>
        <w:t>•</w:t>
      </w:r>
      <w:r w:rsidRPr="00A45773">
        <w:rPr>
          <w:rFonts w:ascii="Liberation Serif" w:hAnsi="Liberation Serif"/>
          <w:sz w:val="24"/>
          <w:szCs w:val="24"/>
        </w:rPr>
        <w:tab/>
        <w:t>Чаще обнимать ребёнка.</w:t>
      </w:r>
    </w:p>
    <w:p w14:paraId="5DB1668B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•</w:t>
      </w:r>
      <w:r w:rsidRPr="00A45773">
        <w:rPr>
          <w:rFonts w:ascii="Liberation Serif" w:hAnsi="Liberation Serif"/>
          <w:sz w:val="24"/>
          <w:szCs w:val="24"/>
        </w:rPr>
        <w:tab/>
        <w:t>Больше гулять на свежем воздухе.</w:t>
      </w:r>
    </w:p>
    <w:p w14:paraId="79B7D1E9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Слайд № 6</w:t>
      </w:r>
    </w:p>
    <w:p w14:paraId="1BFCDBAC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В дополнении к тому, что мы уже с вами сказали хочу добавить (психолог зачитывает, только то, что не было озвучено родителями)</w:t>
      </w:r>
    </w:p>
    <w:p w14:paraId="4E840B0F" w14:textId="040DB4CB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По возможности расширяйте круг общения ребёнка.</w:t>
      </w:r>
    </w:p>
    <w:p w14:paraId="3AA9136B" w14:textId="1CDD742A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Учите ребёнка обращаться к другому человеку, просить, жалеть плачущего.</w:t>
      </w:r>
    </w:p>
    <w:p w14:paraId="035AC8F7" w14:textId="76BE2D5F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Не высказывайте сожаления о том, что необходимо отдавать ребёнка в детский сад.</w:t>
      </w:r>
    </w:p>
    <w:p w14:paraId="4CDC5E15" w14:textId="78DF859A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Приучайте к самообслуживанию, поощряйте попытки самостоятельности.</w:t>
      </w:r>
    </w:p>
    <w:p w14:paraId="3D1227DE" w14:textId="32155AF5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Развивайте подражательность в действиях: «попрыгай как зайка», «полетай как воробышек».</w:t>
      </w:r>
    </w:p>
    <w:p w14:paraId="7C903A20" w14:textId="784F4623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Установите доброжелательные отношения с воспитателем.</w:t>
      </w:r>
    </w:p>
    <w:p w14:paraId="4412CC98" w14:textId="1442A474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Поддерживайте дома спокойную обстановку и не перегружайте ребёнка новой информацией.</w:t>
      </w:r>
    </w:p>
    <w:p w14:paraId="203FBD82" w14:textId="5BABB3CE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Не оставляйте ребёнка в детском саду в первые дни слишком надолго. Приучайте к детскому саду постепенно.</w:t>
      </w:r>
    </w:p>
    <w:p w14:paraId="4855F958" w14:textId="651DD27B" w:rsidR="00A45773" w:rsidRPr="001011D2" w:rsidRDefault="00A45773" w:rsidP="001011D2">
      <w:pPr>
        <w:pStyle w:val="a3"/>
        <w:numPr>
          <w:ilvl w:val="0"/>
          <w:numId w:val="11"/>
        </w:numPr>
        <w:ind w:right="-284"/>
        <w:jc w:val="both"/>
        <w:rPr>
          <w:rFonts w:ascii="Liberation Serif" w:hAnsi="Liberation Serif"/>
          <w:sz w:val="24"/>
          <w:szCs w:val="24"/>
        </w:rPr>
      </w:pPr>
      <w:r w:rsidRPr="001011D2">
        <w:rPr>
          <w:rFonts w:ascii="Liberation Serif" w:hAnsi="Liberation Serif"/>
          <w:sz w:val="24"/>
          <w:szCs w:val="24"/>
        </w:rPr>
        <w:t>Будьте терпимы и последовательны и у вас всё получится!</w:t>
      </w:r>
    </w:p>
    <w:p w14:paraId="254B8BFF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Рефлексия. Упражнение «Диаграмма»</w:t>
      </w:r>
    </w:p>
    <w:p w14:paraId="5E46861C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 xml:space="preserve">     В заключение мне хотелось бы узнать была ли полезна вам сегодняшняя встреча. Для этого я предлагаю выбрать одну из деталей конструктора LEGO и прикрепить к диаграмме. Если встреча вам не понравилось, то выберите – синюю деталь, если встреча была полезной, и вы многое для себя поняли, то жёлтую деталь (родители выполняют задание). </w:t>
      </w:r>
    </w:p>
    <w:p w14:paraId="5293BD28" w14:textId="77777777" w:rsidR="00A45773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Слайд № 7</w:t>
      </w:r>
    </w:p>
    <w:p w14:paraId="350D46BF" w14:textId="08CC9155" w:rsidR="009B0785" w:rsidRPr="00A45773" w:rsidRDefault="00A45773" w:rsidP="00A45773">
      <w:pPr>
        <w:ind w:left="-1134" w:right="-284" w:firstLine="1134"/>
        <w:jc w:val="both"/>
        <w:rPr>
          <w:rFonts w:ascii="Liberation Serif" w:hAnsi="Liberation Serif"/>
          <w:sz w:val="24"/>
          <w:szCs w:val="24"/>
        </w:rPr>
      </w:pPr>
      <w:r w:rsidRPr="00A45773">
        <w:rPr>
          <w:rFonts w:ascii="Liberation Serif" w:hAnsi="Liberation Serif"/>
          <w:sz w:val="24"/>
          <w:szCs w:val="24"/>
        </w:rPr>
        <w:t>И в заключение нашего семинара хочу вас поблагодарить, что вы нашли возможность прийти сегодня сюда и пожелать вам терпения, мудрость и тогда у вас обязательно всё получится!</w:t>
      </w:r>
    </w:p>
    <w:sectPr w:rsidR="009B0785" w:rsidRPr="00A4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5E09"/>
    <w:multiLevelType w:val="hybridMultilevel"/>
    <w:tmpl w:val="7F76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080B"/>
    <w:multiLevelType w:val="hybridMultilevel"/>
    <w:tmpl w:val="99CC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567D"/>
    <w:multiLevelType w:val="hybridMultilevel"/>
    <w:tmpl w:val="616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26705"/>
    <w:multiLevelType w:val="hybridMultilevel"/>
    <w:tmpl w:val="F9BA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94A52"/>
    <w:multiLevelType w:val="hybridMultilevel"/>
    <w:tmpl w:val="F37A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66EF3"/>
    <w:multiLevelType w:val="hybridMultilevel"/>
    <w:tmpl w:val="724C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D7C6E"/>
    <w:multiLevelType w:val="hybridMultilevel"/>
    <w:tmpl w:val="C77A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F25BA"/>
    <w:multiLevelType w:val="hybridMultilevel"/>
    <w:tmpl w:val="30D8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25CE4"/>
    <w:multiLevelType w:val="hybridMultilevel"/>
    <w:tmpl w:val="5D44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2ADB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02B4A"/>
    <w:multiLevelType w:val="hybridMultilevel"/>
    <w:tmpl w:val="2586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B59F3"/>
    <w:multiLevelType w:val="hybridMultilevel"/>
    <w:tmpl w:val="1A9E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2185">
    <w:abstractNumId w:val="9"/>
  </w:num>
  <w:num w:numId="2" w16cid:durableId="1580358623">
    <w:abstractNumId w:val="4"/>
  </w:num>
  <w:num w:numId="3" w16cid:durableId="162207683">
    <w:abstractNumId w:val="8"/>
  </w:num>
  <w:num w:numId="4" w16cid:durableId="958410034">
    <w:abstractNumId w:val="1"/>
  </w:num>
  <w:num w:numId="5" w16cid:durableId="1658917099">
    <w:abstractNumId w:val="5"/>
  </w:num>
  <w:num w:numId="6" w16cid:durableId="226650527">
    <w:abstractNumId w:val="7"/>
  </w:num>
  <w:num w:numId="7" w16cid:durableId="1808426995">
    <w:abstractNumId w:val="3"/>
  </w:num>
  <w:num w:numId="8" w16cid:durableId="1216813275">
    <w:abstractNumId w:val="6"/>
  </w:num>
  <w:num w:numId="9" w16cid:durableId="823203319">
    <w:abstractNumId w:val="10"/>
  </w:num>
  <w:num w:numId="10" w16cid:durableId="714935976">
    <w:abstractNumId w:val="0"/>
  </w:num>
  <w:num w:numId="11" w16cid:durableId="103692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03"/>
    <w:rsid w:val="001011D2"/>
    <w:rsid w:val="00842F7E"/>
    <w:rsid w:val="009B0785"/>
    <w:rsid w:val="00A45773"/>
    <w:rsid w:val="00C94F03"/>
    <w:rsid w:val="00C96F56"/>
    <w:rsid w:val="00E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7CC4"/>
  <w15:chartTrackingRefBased/>
  <w15:docId w15:val="{2C478DD8-B625-4B6F-8094-2AB87A47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2022-09-19T10:15:00Z</dcterms:created>
  <dcterms:modified xsi:type="dcterms:W3CDTF">2022-09-22T07:54:00Z</dcterms:modified>
</cp:coreProperties>
</file>